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25" w:rsidRPr="00307CCB" w:rsidRDefault="00674625" w:rsidP="0067462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07CCB">
        <w:rPr>
          <w:rFonts w:ascii="Times New Roman" w:hAnsi="Times New Roman" w:cs="Times New Roman"/>
          <w:sz w:val="24"/>
          <w:szCs w:val="24"/>
        </w:rPr>
        <w:t>Утверждаю</w:t>
      </w:r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07CCB">
        <w:rPr>
          <w:rFonts w:ascii="Times New Roman" w:hAnsi="Times New Roman" w:cs="Times New Roman"/>
          <w:sz w:val="24"/>
          <w:szCs w:val="24"/>
        </w:rPr>
        <w:t>Директор МБОУ «СОШ №16»</w:t>
      </w:r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7CCB">
        <w:rPr>
          <w:rFonts w:ascii="Times New Roman" w:hAnsi="Times New Roman" w:cs="Times New Roman"/>
          <w:sz w:val="24"/>
          <w:szCs w:val="24"/>
        </w:rPr>
        <w:t>_____________А</w:t>
      </w:r>
      <w:proofErr w:type="gramStart"/>
      <w:r w:rsidRPr="00307CC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307CCB">
        <w:rPr>
          <w:rFonts w:ascii="Times New Roman" w:hAnsi="Times New Roman" w:cs="Times New Roman"/>
          <w:sz w:val="24"/>
          <w:szCs w:val="24"/>
        </w:rPr>
        <w:t>.Эмирова</w:t>
      </w:r>
      <w:proofErr w:type="spellEnd"/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07CCB">
        <w:rPr>
          <w:rFonts w:ascii="Times New Roman" w:hAnsi="Times New Roman" w:cs="Times New Roman"/>
          <w:sz w:val="24"/>
          <w:szCs w:val="24"/>
        </w:rPr>
        <w:t>Приказ №</w:t>
      </w:r>
      <w:proofErr w:type="spellStart"/>
      <w:r w:rsidRPr="00307CCB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307CCB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307CCB">
        <w:rPr>
          <w:rFonts w:ascii="Times New Roman" w:hAnsi="Times New Roman" w:cs="Times New Roman"/>
          <w:sz w:val="24"/>
          <w:szCs w:val="24"/>
        </w:rPr>
        <w:t>_______</w:t>
      </w:r>
    </w:p>
    <w:p w:rsidR="00674625" w:rsidRPr="00307CCB" w:rsidRDefault="00674625" w:rsidP="0067462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74625" w:rsidRDefault="00674625" w:rsidP="00674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4DB" w:rsidRDefault="00674625" w:rsidP="00674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C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74625" w:rsidRPr="00307CCB" w:rsidRDefault="004D04DB" w:rsidP="00674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</w:t>
      </w:r>
      <w:r w:rsidR="00674625" w:rsidRPr="00307CCB">
        <w:rPr>
          <w:rFonts w:ascii="Times New Roman" w:hAnsi="Times New Roman" w:cs="Times New Roman"/>
          <w:b/>
          <w:sz w:val="28"/>
          <w:szCs w:val="28"/>
        </w:rPr>
        <w:t>есячника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дорожного движения </w:t>
      </w:r>
    </w:p>
    <w:p w:rsidR="00674625" w:rsidRPr="00307CCB" w:rsidRDefault="00674625" w:rsidP="00674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CB">
        <w:rPr>
          <w:rFonts w:ascii="Times New Roman" w:hAnsi="Times New Roman" w:cs="Times New Roman"/>
          <w:b/>
          <w:sz w:val="28"/>
          <w:szCs w:val="28"/>
        </w:rPr>
        <w:t>в МБОУ «СОШ №16»</w:t>
      </w:r>
    </w:p>
    <w:p w:rsidR="00674625" w:rsidRPr="00307CCB" w:rsidRDefault="00674625" w:rsidP="00674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CB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07CCB">
        <w:rPr>
          <w:rFonts w:ascii="Times New Roman" w:hAnsi="Times New Roman" w:cs="Times New Roman"/>
          <w:b/>
          <w:sz w:val="28"/>
          <w:szCs w:val="28"/>
        </w:rPr>
        <w:t xml:space="preserve">сентября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307C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307CCB">
        <w:rPr>
          <w:rFonts w:ascii="Times New Roman" w:hAnsi="Times New Roman" w:cs="Times New Roman"/>
          <w:b/>
          <w:sz w:val="28"/>
          <w:szCs w:val="28"/>
        </w:rPr>
        <w:t>тября 2020 года</w:t>
      </w:r>
    </w:p>
    <w:p w:rsidR="00674625" w:rsidRDefault="00674625" w:rsidP="00674625">
      <w:pPr>
        <w:pStyle w:val="a4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b/>
          <w:sz w:val="28"/>
          <w:szCs w:val="28"/>
        </w:rPr>
        <w:t>Цель:</w:t>
      </w:r>
      <w:r w:rsidRPr="00307CCB">
        <w:rPr>
          <w:rFonts w:ascii="Times New Roman" w:hAnsi="Times New Roman" w:cs="Times New Roman"/>
          <w:sz w:val="28"/>
          <w:szCs w:val="28"/>
        </w:rPr>
        <w:t xml:space="preserve"> повышение безопасности детей в начале учебного года, восстановление после школьных каникул навыков безопасного поведения на</w:t>
      </w:r>
      <w:r>
        <w:rPr>
          <w:rFonts w:ascii="Times New Roman" w:hAnsi="Times New Roman" w:cs="Times New Roman"/>
          <w:sz w:val="28"/>
          <w:szCs w:val="28"/>
        </w:rPr>
        <w:t xml:space="preserve"> дорогах, в транспорте и в быту</w:t>
      </w:r>
      <w:r w:rsidRPr="00307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C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sz w:val="28"/>
          <w:szCs w:val="28"/>
        </w:rPr>
        <w:sym w:font="Symbol" w:char="F02D"/>
      </w:r>
      <w:r w:rsidRPr="00307CCB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сознательного и ответственного отношения к личной безопасности;</w:t>
      </w: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sz w:val="28"/>
          <w:szCs w:val="28"/>
        </w:rPr>
        <w:sym w:font="Symbol" w:char="F02D"/>
      </w:r>
      <w:r w:rsidRPr="00307CCB">
        <w:rPr>
          <w:rFonts w:ascii="Times New Roman" w:hAnsi="Times New Roman" w:cs="Times New Roman"/>
          <w:sz w:val="28"/>
          <w:szCs w:val="28"/>
        </w:rPr>
        <w:t xml:space="preserve"> Способствовать привитию знаний и умений распознавать и оценивать опасные ситуации, определять способы защиты;</w:t>
      </w: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sz w:val="28"/>
          <w:szCs w:val="28"/>
        </w:rPr>
        <w:sym w:font="Symbol" w:char="F02D"/>
      </w:r>
      <w:r w:rsidRPr="00307CCB">
        <w:rPr>
          <w:rFonts w:ascii="Times New Roman" w:hAnsi="Times New Roman" w:cs="Times New Roman"/>
          <w:sz w:val="28"/>
          <w:szCs w:val="28"/>
        </w:rPr>
        <w:t xml:space="preserve"> Уметь оказывать само и взаимопомощь;</w:t>
      </w:r>
    </w:p>
    <w:p w:rsidR="00674625" w:rsidRPr="00307CCB" w:rsidRDefault="00674625" w:rsidP="0067462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sz w:val="28"/>
          <w:szCs w:val="28"/>
        </w:rPr>
        <w:sym w:font="Symbol" w:char="F02D"/>
      </w:r>
      <w:r w:rsidRPr="00307CCB">
        <w:rPr>
          <w:rFonts w:ascii="Times New Roman" w:hAnsi="Times New Roman" w:cs="Times New Roman"/>
          <w:sz w:val="28"/>
          <w:szCs w:val="28"/>
        </w:rPr>
        <w:t xml:space="preserve"> Формировать у учащихся правила поведения, обеспечивающих личную и общественную безопасность; </w:t>
      </w:r>
    </w:p>
    <w:p w:rsidR="007D082B" w:rsidRDefault="00674625" w:rsidP="00DB38B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CCB">
        <w:rPr>
          <w:rFonts w:ascii="Times New Roman" w:hAnsi="Times New Roman" w:cs="Times New Roman"/>
          <w:sz w:val="28"/>
          <w:szCs w:val="28"/>
        </w:rPr>
        <w:sym w:font="Symbol" w:char="F02D"/>
      </w:r>
      <w:r w:rsidRPr="00307CCB">
        <w:rPr>
          <w:rFonts w:ascii="Times New Roman" w:hAnsi="Times New Roman" w:cs="Times New Roman"/>
          <w:sz w:val="28"/>
          <w:szCs w:val="28"/>
        </w:rPr>
        <w:t xml:space="preserve"> Способствовать воспитанию у учащихся чувства патриотизма, высокой бдительности, коллективизма, взаимного уважения и понимания среди учащихся.</w:t>
      </w:r>
    </w:p>
    <w:p w:rsidR="00DB38B6" w:rsidRPr="00DB38B6" w:rsidRDefault="00DB38B6" w:rsidP="00DB38B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3536"/>
        <w:gridCol w:w="1731"/>
        <w:gridCol w:w="1499"/>
        <w:gridCol w:w="2188"/>
      </w:tblGrid>
      <w:tr w:rsidR="00BB09BA" w:rsidRPr="00674625" w:rsidTr="00DD45D2">
        <w:tc>
          <w:tcPr>
            <w:tcW w:w="617" w:type="dxa"/>
          </w:tcPr>
          <w:p w:rsidR="007D082B" w:rsidRDefault="007D082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2CFB" w:rsidRPr="00C22CF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6" w:type="dxa"/>
          </w:tcPr>
          <w:p w:rsidR="007D082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D082B"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  <w:p w:rsidR="00C22CFB" w:rsidRPr="00C22CF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D082B" w:rsidRPr="00C22CF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D082B"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</w:tcPr>
          <w:p w:rsidR="007D082B" w:rsidRPr="00C22CF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D082B"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7D082B" w:rsidRPr="00C22CFB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D082B" w:rsidRPr="00C22CFB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B09BA" w:rsidRPr="00DD45D2" w:rsidTr="00DD45D2">
        <w:tc>
          <w:tcPr>
            <w:tcW w:w="617" w:type="dxa"/>
          </w:tcPr>
          <w:p w:rsidR="00C22CFB" w:rsidRPr="00DD45D2" w:rsidRDefault="00BB09BA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36" w:type="dxa"/>
          </w:tcPr>
          <w:p w:rsidR="00C22CFB" w:rsidRPr="00DD45D2" w:rsidRDefault="004D04D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Приказ об организации М</w:t>
            </w:r>
            <w:r w:rsidR="00C22CFB" w:rsidRPr="00DD45D2">
              <w:rPr>
                <w:rFonts w:ascii="Times New Roman" w:hAnsi="Times New Roman" w:cs="Times New Roman"/>
                <w:sz w:val="28"/>
                <w:szCs w:val="28"/>
              </w:rPr>
              <w:t>есячника</w:t>
            </w:r>
          </w:p>
        </w:tc>
        <w:tc>
          <w:tcPr>
            <w:tcW w:w="1731" w:type="dxa"/>
          </w:tcPr>
          <w:p w:rsidR="00BB09BA" w:rsidRPr="00DD45D2" w:rsidRDefault="00BB09BA" w:rsidP="00BB09B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04.09.2020г.</w:t>
            </w:r>
          </w:p>
          <w:p w:rsidR="00C22CFB" w:rsidRPr="00DD45D2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C22CFB" w:rsidRPr="00DD45D2" w:rsidRDefault="00C22CFB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C22CFB" w:rsidRPr="00DD45D2" w:rsidRDefault="00C22CFB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22CFB" w:rsidRPr="00DD45D2" w:rsidRDefault="00C22CFB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6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План проведения месячника «Безопасность детей»</w:t>
            </w:r>
          </w:p>
        </w:tc>
        <w:tc>
          <w:tcPr>
            <w:tcW w:w="1731" w:type="dxa"/>
          </w:tcPr>
          <w:p w:rsidR="00DD45D2" w:rsidRPr="00DD45D2" w:rsidRDefault="00DD45D2" w:rsidP="00DD45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05.09.2020г.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DD45D2" w:rsidRDefault="00DD45D2">
            <w:r w:rsidRPr="00C01733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С.К., </w:t>
            </w:r>
            <w:proofErr w:type="spellStart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36" w:type="dxa"/>
          </w:tcPr>
          <w:p w:rsid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Подбор методических рекомендаций, бесед с обучающимися, их родителями.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10.09.2020г.</w:t>
            </w:r>
          </w:p>
        </w:tc>
        <w:tc>
          <w:tcPr>
            <w:tcW w:w="1499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</w:tcPr>
          <w:p w:rsidR="00DD45D2" w:rsidRDefault="00DD45D2">
            <w:r w:rsidRPr="00C01733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С.К., </w:t>
            </w:r>
            <w:proofErr w:type="spellStart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C01733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09243B" w:rsidRPr="00DD45D2" w:rsidTr="00DD45D2">
        <w:tc>
          <w:tcPr>
            <w:tcW w:w="617" w:type="dxa"/>
          </w:tcPr>
          <w:p w:rsidR="0009243B" w:rsidRPr="00DD45D2" w:rsidRDefault="00BB09BA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36" w:type="dxa"/>
          </w:tcPr>
          <w:p w:rsidR="0009243B" w:rsidRPr="00DD45D2" w:rsidRDefault="0009243B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методической и периодической литературы</w:t>
            </w:r>
          </w:p>
          <w:p w:rsidR="00BB09BA" w:rsidRPr="00DD45D2" w:rsidRDefault="00BB09BA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09243B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09.09.2020г.</w:t>
            </w:r>
          </w:p>
        </w:tc>
        <w:tc>
          <w:tcPr>
            <w:tcW w:w="1499" w:type="dxa"/>
          </w:tcPr>
          <w:p w:rsidR="0009243B" w:rsidRPr="00DD45D2" w:rsidRDefault="0009243B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09243B" w:rsidRPr="00DD45D2" w:rsidRDefault="0009243B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Гаджимурадова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Ф.М, школьный библиотекарь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36" w:type="dxa"/>
          </w:tcPr>
          <w:p w:rsidR="00DD45D2" w:rsidRPr="00DD45D2" w:rsidRDefault="00DD45D2" w:rsidP="00092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информационных уголков</w:t>
            </w:r>
          </w:p>
          <w:p w:rsidR="00DD45D2" w:rsidRPr="00DD45D2" w:rsidRDefault="00DD45D2" w:rsidP="00092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по ПДД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DD45D2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09.09..2020г.</w:t>
            </w:r>
          </w:p>
        </w:tc>
        <w:tc>
          <w:tcPr>
            <w:tcW w:w="1499" w:type="dxa"/>
          </w:tcPr>
          <w:p w:rsidR="00DD45D2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Шихалиев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Ч.Ш.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С.К.,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36" w:type="dxa"/>
          </w:tcPr>
          <w:p w:rsidR="00DD45D2" w:rsidRPr="00DD45D2" w:rsidRDefault="00DD45D2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 классных уголков по ПДД </w:t>
            </w:r>
          </w:p>
        </w:tc>
        <w:tc>
          <w:tcPr>
            <w:tcW w:w="1731" w:type="dxa"/>
          </w:tcPr>
          <w:p w:rsidR="00DD45D2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09.09..2020г.</w:t>
            </w:r>
          </w:p>
        </w:tc>
        <w:tc>
          <w:tcPr>
            <w:tcW w:w="1499" w:type="dxa"/>
          </w:tcPr>
          <w:p w:rsidR="00DD45D2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88" w:type="dxa"/>
          </w:tcPr>
          <w:p w:rsidR="00DD45D2" w:rsidRPr="00DD45D2" w:rsidRDefault="00DD45D2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С.К.,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.  1-9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536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схем безопасных маршрутов для учащихся </w:t>
            </w:r>
          </w:p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«Дом – школа – дом»</w:t>
            </w:r>
          </w:p>
        </w:tc>
        <w:tc>
          <w:tcPr>
            <w:tcW w:w="1731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88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36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Разработка памятки для учащихся  «Как вести себя учащимся в автобусе, маршрутке»</w:t>
            </w:r>
          </w:p>
        </w:tc>
        <w:tc>
          <w:tcPr>
            <w:tcW w:w="1731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88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36" w:type="dxa"/>
          </w:tcPr>
          <w:p w:rsidR="00DD45D2" w:rsidRPr="00DD45D2" w:rsidRDefault="00DD45D2" w:rsidP="00092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оказанию первой медицинской помощи</w:t>
            </w:r>
          </w:p>
        </w:tc>
        <w:tc>
          <w:tcPr>
            <w:tcW w:w="1731" w:type="dxa"/>
          </w:tcPr>
          <w:p w:rsidR="00DD45D2" w:rsidRPr="00DD45D2" w:rsidRDefault="00DD45D2" w:rsidP="00DD45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DD45D2" w:rsidRPr="00DD45D2" w:rsidRDefault="00DD45D2" w:rsidP="008738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188" w:type="dxa"/>
          </w:tcPr>
          <w:p w:rsidR="00DD45D2" w:rsidRPr="00DD45D2" w:rsidRDefault="00DD45D2" w:rsidP="008738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аботник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36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изучение дорожных знаков, разбор дорожных ситуаций с приглашением работников ГАИ</w:t>
            </w:r>
          </w:p>
        </w:tc>
        <w:tc>
          <w:tcPr>
            <w:tcW w:w="1731" w:type="dxa"/>
          </w:tcPr>
          <w:p w:rsidR="00DD45D2" w:rsidRPr="00DD45D2" w:rsidRDefault="00DD45D2" w:rsidP="00DD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7.09 -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36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ятиминуток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вопросам БДД, викторины, конкурсы, сюжетно-ролевые игры, соревнования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DD45D2" w:rsidRPr="00DD45D2" w:rsidRDefault="00DD45D2" w:rsidP="00DD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7.09 -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36" w:type="dxa"/>
          </w:tcPr>
          <w:p w:rsidR="00DD45D2" w:rsidRPr="00DD45D2" w:rsidRDefault="00DD45D2" w:rsidP="004D0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Организация акций «</w:t>
            </w:r>
            <w:proofErr w:type="spellStart"/>
            <w:proofErr w:type="gram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Внимание-дети</w:t>
            </w:r>
            <w:proofErr w:type="spellEnd"/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1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7.09 -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36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и видеофильмов</w:t>
            </w:r>
          </w:p>
        </w:tc>
        <w:tc>
          <w:tcPr>
            <w:tcW w:w="1731" w:type="dxa"/>
          </w:tcPr>
          <w:p w:rsidR="00DD45D2" w:rsidRPr="00DD45D2" w:rsidRDefault="00DD45D2" w:rsidP="00DD4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7.09 -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Центр «Точка роста»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36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Знакомство с газетой «Добрая дорога детства»</w:t>
            </w:r>
          </w:p>
        </w:tc>
        <w:tc>
          <w:tcPr>
            <w:tcW w:w="1731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D45D2" w:rsidRPr="00DD45D2" w:rsidTr="00DD45D2">
        <w:tc>
          <w:tcPr>
            <w:tcW w:w="617" w:type="dxa"/>
          </w:tcPr>
          <w:p w:rsidR="00DD45D2" w:rsidRPr="00DD45D2" w:rsidRDefault="00DD45D2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36" w:type="dxa"/>
          </w:tcPr>
          <w:p w:rsid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детей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световозвращающими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элементами</w:t>
            </w:r>
          </w:p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99" w:type="dxa"/>
          </w:tcPr>
          <w:p w:rsidR="00DD45D2" w:rsidRPr="00DD45D2" w:rsidRDefault="00DD45D2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188" w:type="dxa"/>
          </w:tcPr>
          <w:p w:rsidR="00DD45D2" w:rsidRPr="00DD45D2" w:rsidRDefault="00DD45D2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B38B6" w:rsidRPr="00DD45D2" w:rsidTr="00DD45D2">
        <w:tc>
          <w:tcPr>
            <w:tcW w:w="617" w:type="dxa"/>
          </w:tcPr>
          <w:p w:rsidR="00DB38B6" w:rsidRPr="00DD45D2" w:rsidRDefault="00DB38B6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536" w:type="dxa"/>
          </w:tcPr>
          <w:p w:rsidR="00DB38B6" w:rsidRPr="00DD45D2" w:rsidRDefault="00DB38B6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перед школой с привлечением работников ГАИ</w:t>
            </w:r>
          </w:p>
        </w:tc>
        <w:tc>
          <w:tcPr>
            <w:tcW w:w="1731" w:type="dxa"/>
          </w:tcPr>
          <w:p w:rsidR="00DB38B6" w:rsidRPr="00DD45D2" w:rsidRDefault="00DB38B6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до  18 сентября</w:t>
            </w:r>
          </w:p>
        </w:tc>
        <w:tc>
          <w:tcPr>
            <w:tcW w:w="1499" w:type="dxa"/>
          </w:tcPr>
          <w:p w:rsidR="00DB38B6" w:rsidRPr="00DD45D2" w:rsidRDefault="00DB38B6" w:rsidP="00DD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88" w:type="dxa"/>
          </w:tcPr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1-4 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B38B6" w:rsidRPr="00DD45D2" w:rsidTr="00DD45D2">
        <w:tc>
          <w:tcPr>
            <w:tcW w:w="617" w:type="dxa"/>
          </w:tcPr>
          <w:p w:rsidR="00DB38B6" w:rsidRPr="00DD45D2" w:rsidRDefault="00DB38B6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36" w:type="dxa"/>
          </w:tcPr>
          <w:p w:rsidR="00DB38B6" w:rsidRPr="00DD45D2" w:rsidRDefault="00DB38B6" w:rsidP="00C22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Информация об итогах проведения мероприятий в рамках месячника на сайте школы</w:t>
            </w:r>
          </w:p>
          <w:p w:rsidR="00DB38B6" w:rsidRPr="00DD45D2" w:rsidRDefault="00DB38B6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DB38B6" w:rsidRPr="00DD45D2" w:rsidRDefault="009D49CC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38B6" w:rsidRPr="00DD45D2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-7.10.2020 г.</w:t>
            </w:r>
          </w:p>
        </w:tc>
        <w:tc>
          <w:tcPr>
            <w:tcW w:w="1499" w:type="dxa"/>
          </w:tcPr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ЗМ., зам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 ИКТ</w:t>
            </w:r>
          </w:p>
        </w:tc>
      </w:tr>
      <w:tr w:rsidR="00DB38B6" w:rsidRPr="00DD45D2" w:rsidTr="00DD45D2">
        <w:tc>
          <w:tcPr>
            <w:tcW w:w="617" w:type="dxa"/>
          </w:tcPr>
          <w:p w:rsidR="00DB38B6" w:rsidRPr="00DD45D2" w:rsidRDefault="00DB38B6" w:rsidP="0087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36" w:type="dxa"/>
          </w:tcPr>
          <w:p w:rsidR="00DB38B6" w:rsidRPr="00DD45D2" w:rsidRDefault="00DB38B6" w:rsidP="00C22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Отчет об итогах проведения мероприятий в рамках Месячника</w:t>
            </w:r>
          </w:p>
        </w:tc>
        <w:tc>
          <w:tcPr>
            <w:tcW w:w="1731" w:type="dxa"/>
          </w:tcPr>
          <w:p w:rsidR="00DB38B6" w:rsidRPr="00DD45D2" w:rsidRDefault="00DB38B6" w:rsidP="00696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DB38B6" w:rsidRPr="00DD45D2" w:rsidRDefault="00DB38B6" w:rsidP="0067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5D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С.К., </w:t>
            </w:r>
            <w:proofErr w:type="spell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D45D2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</w:tbl>
    <w:p w:rsidR="00FC04A8" w:rsidRPr="00DD45D2" w:rsidRDefault="00FC04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04A8" w:rsidRPr="00DD45D2" w:rsidSect="0012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F80"/>
    <w:rsid w:val="0009243B"/>
    <w:rsid w:val="0012380A"/>
    <w:rsid w:val="004D04DB"/>
    <w:rsid w:val="00674625"/>
    <w:rsid w:val="007D082B"/>
    <w:rsid w:val="009D49CC"/>
    <w:rsid w:val="00BB09BA"/>
    <w:rsid w:val="00C22CFB"/>
    <w:rsid w:val="00D13F80"/>
    <w:rsid w:val="00DB38B6"/>
    <w:rsid w:val="00DD45D2"/>
    <w:rsid w:val="00E45319"/>
    <w:rsid w:val="00FC0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6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Сусана</cp:lastModifiedBy>
  <cp:revision>4</cp:revision>
  <dcterms:created xsi:type="dcterms:W3CDTF">2004-12-31T23:34:00Z</dcterms:created>
  <dcterms:modified xsi:type="dcterms:W3CDTF">2020-10-06T11:13:00Z</dcterms:modified>
</cp:coreProperties>
</file>