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2D4F78">
      <w:pPr>
        <w:tabs>
          <w:tab w:val="left" w:pos="5640"/>
        </w:tabs>
      </w:pPr>
    </w:p>
    <w:p w:rsidR="00E500BE" w:rsidRDefault="002D4F78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 ДО"/>
          </v:shape>
        </w:pict>
      </w:r>
    </w:p>
    <w:p w:rsidR="00E500BE" w:rsidRPr="002D4F78" w:rsidRDefault="009C0BE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0"/>
          <w:szCs w:val="48"/>
        </w:rPr>
      </w:pPr>
      <w:r w:rsidRPr="002D4F78">
        <w:rPr>
          <w:rFonts w:ascii="Times New Roman" w:hAnsi="Times New Roman" w:cs="Times New Roman"/>
          <w:b/>
          <w:sz w:val="40"/>
          <w:szCs w:val="48"/>
        </w:rPr>
        <w:t>6</w:t>
      </w:r>
      <w:r w:rsidR="00E500BE" w:rsidRPr="002D4F78">
        <w:rPr>
          <w:rFonts w:ascii="Times New Roman" w:hAnsi="Times New Roman" w:cs="Times New Roman"/>
          <w:b/>
          <w:sz w:val="40"/>
          <w:szCs w:val="48"/>
        </w:rPr>
        <w:t xml:space="preserve"> «А» класс</w:t>
      </w:r>
      <w:r w:rsidR="002D4F78" w:rsidRPr="002D4F78">
        <w:rPr>
          <w:rFonts w:ascii="Times New Roman" w:hAnsi="Times New Roman" w:cs="Times New Roman"/>
          <w:b/>
          <w:sz w:val="40"/>
          <w:szCs w:val="48"/>
        </w:rPr>
        <w:t>, классный руководитель Тагиева М. Р.</w:t>
      </w:r>
    </w:p>
    <w:tbl>
      <w:tblPr>
        <w:tblStyle w:val="a3"/>
        <w:tblW w:w="11316" w:type="dxa"/>
        <w:tblInd w:w="-227" w:type="dxa"/>
        <w:tblLook w:val="04A0"/>
      </w:tblPr>
      <w:tblGrid>
        <w:gridCol w:w="2020"/>
        <w:gridCol w:w="3065"/>
        <w:gridCol w:w="3180"/>
        <w:gridCol w:w="3051"/>
      </w:tblGrid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</w:tcPr>
          <w:p w:rsidR="00E500BE" w:rsidRPr="002D4F78" w:rsidRDefault="002D4F78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D4F78" w:rsidRDefault="00E500BE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Понедельник</w:t>
            </w:r>
          </w:p>
          <w:p w:rsidR="002D4F78" w:rsidRPr="001E4A4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2D4F7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2D4F78" w:rsidRDefault="00E500BE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Вторник</w:t>
            </w:r>
          </w:p>
          <w:p w:rsidR="002D4F78" w:rsidRPr="001E4A4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2D4F7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E500BE" w:rsidRPr="002D4F78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051" w:type="dxa"/>
            <w:shd w:val="clear" w:color="auto" w:fill="F2DBDB" w:themeFill="accent2" w:themeFillTint="33"/>
          </w:tcPr>
          <w:p w:rsidR="002D4F78" w:rsidRDefault="00E500BE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Среда</w:t>
            </w:r>
          </w:p>
          <w:p w:rsidR="002D4F78" w:rsidRPr="001E4A4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E500BE" w:rsidRPr="002D4F78" w:rsidRDefault="002D4F78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</w:tr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b/>
                <w:sz w:val="28"/>
                <w:szCs w:val="28"/>
              </w:rPr>
              <w:t>10.00 - 10.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861CC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Default="002861C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2861CC" w:rsidRPr="001E4A48" w:rsidRDefault="002861CC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у|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2861CC" w:rsidRPr="002D4F78" w:rsidRDefault="002861C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0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</w:tr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.45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861CC" w:rsidRDefault="002861CC" w:rsidP="002D4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2861CC" w:rsidRPr="002861CC" w:rsidRDefault="002861CC" w:rsidP="002D4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BC41AF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D4F78" w:rsidRDefault="002861CC" w:rsidP="002D4F7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00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2D4F78" w:rsidRDefault="002861CC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13.45-14.15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D4F78" w:rsidRDefault="002861CC" w:rsidP="000413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Skype</w:t>
            </w:r>
          </w:p>
        </w:tc>
        <w:tc>
          <w:tcPr>
            <w:tcW w:w="3051" w:type="dxa"/>
          </w:tcPr>
          <w:p w:rsid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</w:tr>
      <w:tr w:rsidR="002861CC" w:rsidRPr="002D4F78" w:rsidTr="002861CC">
        <w:trPr>
          <w:trHeight w:val="845"/>
        </w:trPr>
        <w:tc>
          <w:tcPr>
            <w:tcW w:w="11316" w:type="dxa"/>
            <w:gridSpan w:val="4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06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2861CC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Четверг</w:t>
            </w:r>
          </w:p>
          <w:p w:rsidR="002861CC" w:rsidRPr="001E4A4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Форма проведения/</w:t>
            </w:r>
          </w:p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2861CC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Пятница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861CC" w:rsidRPr="001E4A4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</w:tc>
        <w:tc>
          <w:tcPr>
            <w:tcW w:w="3051" w:type="dxa"/>
            <w:shd w:val="clear" w:color="auto" w:fill="F2DBDB" w:themeFill="accent2" w:themeFillTint="33"/>
          </w:tcPr>
          <w:p w:rsidR="002861CC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Суббота</w:t>
            </w: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861CC" w:rsidRPr="001E4A4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Форма проведения/</w:t>
            </w:r>
          </w:p>
          <w:p w:rsidR="002861CC" w:rsidRPr="002D4F78" w:rsidRDefault="002861CC" w:rsidP="002D4F7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E4A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Образовательная платформа</w:t>
            </w:r>
          </w:p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2861CC" w:rsidRDefault="002861CC" w:rsidP="002861CC">
            <w:pPr>
              <w:pStyle w:val="a4"/>
              <w:numPr>
                <w:ilvl w:val="0"/>
                <w:numId w:val="4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1CC">
              <w:rPr>
                <w:b/>
                <w:sz w:val="28"/>
                <w:szCs w:val="28"/>
              </w:rPr>
              <w:t>10.00 - 10.30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Default="002861CC" w:rsidP="002861C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2861CC" w:rsidRPr="002D4F78" w:rsidRDefault="002861CC" w:rsidP="002861C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2861CC" w:rsidRP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051" w:type="dxa"/>
          </w:tcPr>
          <w:p w:rsidR="002861CC" w:rsidRP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2861CC">
            <w:pPr>
              <w:pStyle w:val="a4"/>
              <w:numPr>
                <w:ilvl w:val="0"/>
                <w:numId w:val="4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10.45-11.15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Default="002861CC" w:rsidP="002861CC">
            <w:pPr>
              <w:pStyle w:val="a4"/>
              <w:numPr>
                <w:ilvl w:val="0"/>
                <w:numId w:val="4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</w:t>
            </w:r>
          </w:p>
          <w:p w:rsidR="002861CC" w:rsidRPr="001E4A48" w:rsidRDefault="002861CC" w:rsidP="00BC41AF">
            <w:pPr>
              <w:pStyle w:val="a4"/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180" w:type="dxa"/>
          </w:tcPr>
          <w:p w:rsidR="002861CC" w:rsidRP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(э)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2861CC">
            <w:pPr>
              <w:pStyle w:val="a4"/>
              <w:numPr>
                <w:ilvl w:val="0"/>
                <w:numId w:val="4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12.15-12.45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P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  <w:lang w:val="en-US"/>
              </w:rPr>
              <w:t>Zoom</w:t>
            </w:r>
          </w:p>
        </w:tc>
        <w:tc>
          <w:tcPr>
            <w:tcW w:w="3180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051" w:type="dxa"/>
          </w:tcPr>
          <w:p w:rsidR="002861CC" w:rsidRPr="002D4F78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</w:p>
        </w:tc>
      </w:tr>
      <w:tr w:rsidR="002861CC" w:rsidRPr="002D4F78" w:rsidTr="002861CC">
        <w:trPr>
          <w:trHeight w:val="417"/>
        </w:trPr>
        <w:tc>
          <w:tcPr>
            <w:tcW w:w="202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2861CC" w:rsidRPr="001E4A48" w:rsidRDefault="002861CC" w:rsidP="002861CC">
            <w:pPr>
              <w:pStyle w:val="a4"/>
              <w:numPr>
                <w:ilvl w:val="0"/>
                <w:numId w:val="4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861CC" w:rsidRDefault="002861CC" w:rsidP="002861C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2861CC" w:rsidRPr="002861CC" w:rsidRDefault="002861CC" w:rsidP="002861C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180" w:type="dxa"/>
          </w:tcPr>
          <w:p w:rsidR="002861CC" w:rsidRDefault="002861CC" w:rsidP="002861CC">
            <w:pPr>
              <w:tabs>
                <w:tab w:val="left" w:pos="5640"/>
              </w:tabs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2861CC" w:rsidRPr="002D4F78" w:rsidRDefault="002861CC" w:rsidP="002861CC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051" w:type="dxa"/>
          </w:tcPr>
          <w:p w:rsidR="002861CC" w:rsidRPr="002861CC" w:rsidRDefault="002861CC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F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 w:rsidRPr="001E4A48">
              <w:rPr>
                <w:rStyle w:val="a5"/>
                <w:rFonts w:ascii="Segoe UI" w:hAnsi="Segoe UI" w:cs="Segoe UI"/>
                <w:b w:val="0"/>
                <w:bCs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WhatsApp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Учи</w:t>
            </w:r>
            <w:proofErr w:type="gram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.р</w:t>
            </w:r>
            <w:proofErr w:type="gram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у</w:t>
            </w:r>
            <w:proofErr w:type="spellEnd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2861CC">
              <w:rPr>
                <w:rStyle w:val="a5"/>
                <w:rFonts w:ascii="Segoe UI" w:hAnsi="Segoe UI" w:cs="Segoe UI"/>
                <w:b w:val="0"/>
                <w:bCs w:val="0"/>
                <w:sz w:val="24"/>
                <w:szCs w:val="27"/>
                <w:bdr w:val="none" w:sz="0" w:space="0" w:color="auto" w:frame="1"/>
                <w:shd w:val="clear" w:color="auto" w:fill="FFFFFF"/>
              </w:rPr>
              <w:t>ЯКласс</w:t>
            </w:r>
            <w:proofErr w:type="spellEnd"/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2D4F78">
      <w:pgSz w:w="11906" w:h="16838"/>
      <w:pgMar w:top="426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1F7"/>
    <w:multiLevelType w:val="hybridMultilevel"/>
    <w:tmpl w:val="27BA7EFE"/>
    <w:lvl w:ilvl="0" w:tplc="3C74BF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91A21"/>
    <w:multiLevelType w:val="hybridMultilevel"/>
    <w:tmpl w:val="6D9A1916"/>
    <w:lvl w:ilvl="0" w:tplc="7C844E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2861CC"/>
    <w:rsid w:val="002D4F78"/>
    <w:rsid w:val="00431CEE"/>
    <w:rsid w:val="0045615A"/>
    <w:rsid w:val="006732F6"/>
    <w:rsid w:val="009C0BED"/>
    <w:rsid w:val="00A30E9D"/>
    <w:rsid w:val="00B425A9"/>
    <w:rsid w:val="00E500BE"/>
    <w:rsid w:val="00F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D4F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2020-04-14T14:16:00Z</dcterms:modified>
</cp:coreProperties>
</file>